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79" w:rsidRPr="008B2904" w:rsidRDefault="000A0C79" w:rsidP="000A0C7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B2904">
        <w:rPr>
          <w:rFonts w:ascii="Times New Roman" w:hAnsi="Times New Roman"/>
          <w:b/>
          <w:bCs/>
          <w:kern w:val="32"/>
          <w:sz w:val="26"/>
          <w:szCs w:val="26"/>
        </w:rPr>
        <w:t xml:space="preserve">Исполнение адресной программы на подготовку, переподготовку и повышение квалификации педагогических кадров образовательных организаций </w:t>
      </w:r>
      <w:r w:rsidRPr="008B2904">
        <w:rPr>
          <w:rFonts w:ascii="Times New Roman" w:hAnsi="Times New Roman"/>
          <w:b/>
          <w:bCs/>
          <w:sz w:val="26"/>
          <w:szCs w:val="26"/>
        </w:rPr>
        <w:t>г. Элисты</w:t>
      </w:r>
    </w:p>
    <w:p w:rsidR="000A0C79" w:rsidRPr="008B2904" w:rsidRDefault="000A0C79" w:rsidP="000A0C7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B2904">
        <w:rPr>
          <w:rFonts w:ascii="Times New Roman" w:hAnsi="Times New Roman"/>
          <w:b/>
          <w:bCs/>
          <w:sz w:val="26"/>
          <w:szCs w:val="26"/>
        </w:rPr>
        <w:t xml:space="preserve"> на </w:t>
      </w:r>
      <w:r>
        <w:rPr>
          <w:rFonts w:ascii="Times New Roman" w:hAnsi="Times New Roman"/>
          <w:b/>
          <w:bCs/>
          <w:sz w:val="26"/>
          <w:szCs w:val="26"/>
        </w:rPr>
        <w:t>2022-2023</w:t>
      </w:r>
      <w:r w:rsidRPr="008B2904">
        <w:rPr>
          <w:rFonts w:ascii="Times New Roman" w:hAnsi="Times New Roman"/>
          <w:b/>
          <w:bCs/>
          <w:sz w:val="26"/>
          <w:szCs w:val="26"/>
        </w:rPr>
        <w:t xml:space="preserve"> учебный год.</w:t>
      </w:r>
    </w:p>
    <w:p w:rsidR="000A0C79" w:rsidRPr="007A735D" w:rsidRDefault="000A0C79" w:rsidP="000A0C79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2464"/>
        <w:gridCol w:w="4567"/>
      </w:tblGrid>
      <w:tr w:rsidR="005C22AD" w:rsidRPr="007A735D" w:rsidTr="0091759A">
        <w:trPr>
          <w:trHeight w:val="62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2AD" w:rsidRPr="007A735D" w:rsidRDefault="005C22AD" w:rsidP="005C22AD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Pr="005C22AD" w:rsidRDefault="005C22AD" w:rsidP="005C22AD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2AD">
              <w:rPr>
                <w:rFonts w:ascii="Times New Roman" w:hAnsi="Times New Roman"/>
                <w:b/>
                <w:sz w:val="24"/>
                <w:szCs w:val="24"/>
              </w:rPr>
              <w:t>«Реализация требований обновленных ФГОС ООО, ФГОС ООО в работе учителя»</w:t>
            </w:r>
          </w:p>
        </w:tc>
      </w:tr>
      <w:tr w:rsidR="005C22AD" w:rsidRPr="007A735D" w:rsidTr="004D379B">
        <w:trPr>
          <w:trHeight w:val="43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2AD" w:rsidRPr="005C22AD" w:rsidRDefault="005C22AD" w:rsidP="00F8327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2AD">
              <w:rPr>
                <w:rFonts w:ascii="Times New Roman" w:hAnsi="Times New Roman"/>
                <w:sz w:val="26"/>
                <w:szCs w:val="26"/>
              </w:rPr>
              <w:t>Учитель музыки, учителя начальных классов, математики, информатики, русского языка, истории</w:t>
            </w:r>
            <w:r w:rsidR="00D13EE7">
              <w:rPr>
                <w:rFonts w:ascii="Times New Roman" w:hAnsi="Times New Roman"/>
                <w:sz w:val="26"/>
                <w:szCs w:val="26"/>
              </w:rPr>
              <w:t>, физики, химии, родного языка и литературы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Pr="005603C2" w:rsidRDefault="005C22A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5C22A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5C22AD" w:rsidRPr="007A735D" w:rsidTr="004D379B">
        <w:trPr>
          <w:trHeight w:val="39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2AD" w:rsidRPr="007A735D" w:rsidRDefault="005C22AD" w:rsidP="00F8327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5C22A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D13EE7" w:rsidP="00D13EE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="005C22AD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  <w:p w:rsidR="00D13EE7" w:rsidRDefault="00D13EE7" w:rsidP="00D13EE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5C22AD" w:rsidRPr="007A735D" w:rsidTr="004D379B">
        <w:trPr>
          <w:trHeight w:val="557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2AD" w:rsidRPr="007A735D" w:rsidRDefault="005C22AD" w:rsidP="00F8327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5C22A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5C22A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5C22AD" w:rsidRPr="007A735D" w:rsidTr="004D379B">
        <w:trPr>
          <w:trHeight w:val="611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2AD" w:rsidRPr="007A735D" w:rsidRDefault="005C22AD" w:rsidP="00F8327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5C22A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91759A" w:rsidP="005C22A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5C22AD">
              <w:rPr>
                <w:rFonts w:ascii="Times New Roman" w:hAnsi="Times New Roman"/>
                <w:sz w:val="24"/>
                <w:szCs w:val="24"/>
              </w:rPr>
              <w:t xml:space="preserve"> курсов предназначена на совершенствование профессиональных компетенций слушателей в области введения и реализации ФГОС ООО нового поколения.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5C22AD" w:rsidRPr="007A735D" w:rsidTr="0091759A">
        <w:trPr>
          <w:trHeight w:val="490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</w:t>
            </w:r>
            <w:r w:rsidR="00220F7A"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0F7A">
              <w:rPr>
                <w:rFonts w:ascii="Times New Roman" w:hAnsi="Times New Roman"/>
                <w:sz w:val="26"/>
                <w:szCs w:val="26"/>
              </w:rPr>
              <w:t>географии</w:t>
            </w:r>
          </w:p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22AD" w:rsidRPr="007A735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Pr="005C22AD" w:rsidRDefault="00220F7A" w:rsidP="004279B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«Цифровые инструменты для решения образовательных задач»</w:t>
            </w:r>
          </w:p>
        </w:tc>
      </w:tr>
      <w:tr w:rsidR="005C22AD" w:rsidRPr="007A735D" w:rsidTr="004D379B">
        <w:trPr>
          <w:trHeight w:val="44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Pr="005603C2" w:rsidRDefault="005C22A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5C22A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5C22AD" w:rsidRPr="007A735D" w:rsidTr="004D379B">
        <w:trPr>
          <w:trHeight w:val="43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5C22A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5C22A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1квалификационная категория</w:t>
            </w:r>
          </w:p>
        </w:tc>
      </w:tr>
      <w:tr w:rsidR="005C22AD" w:rsidRPr="007A735D" w:rsidTr="004D379B">
        <w:trPr>
          <w:trHeight w:val="43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5C22A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220F7A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</w:tr>
      <w:tr w:rsidR="005C22AD" w:rsidRPr="007A735D" w:rsidTr="004D379B">
        <w:trPr>
          <w:trHeight w:val="48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2AD" w:rsidRDefault="005C22A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5C22A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AD" w:rsidRDefault="00220F7A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курса слушатель знакомится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онлайн-инструментами для коммуникации, осваивают методы визуализации и структурирования информации с помощью ментальных карт и схем, изучают техники тайм-менеджмента и планирования учебной деятельности. Курс направлен на развитие навыков эффективного использования цифровых технологий для улучшения качества обучения, повышения мотивации и вовлеченности учащихся, а также оптимизации управления образовательными процессами.</w:t>
            </w:r>
            <w:r w:rsidR="005C22AD">
              <w:rPr>
                <w:rFonts w:ascii="Times New Roman" w:hAnsi="Times New Roman"/>
                <w:sz w:val="24"/>
                <w:szCs w:val="24"/>
              </w:rPr>
              <w:t xml:space="preserve">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220F7A" w:rsidRPr="007A735D" w:rsidTr="0091759A">
        <w:trPr>
          <w:trHeight w:val="47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0F7A" w:rsidRDefault="00220F7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биологии</w:t>
            </w: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7A" w:rsidRPr="00F83276" w:rsidRDefault="00220F7A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«Профессионально-педагогическая компетентность эксперта ГИА выпускников 9 класса. Предмет «Биология».</w:t>
            </w:r>
          </w:p>
          <w:p w:rsidR="00220F7A" w:rsidRDefault="00220F7A" w:rsidP="005C22A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F7A" w:rsidRPr="007A735D" w:rsidTr="004D379B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7A" w:rsidRDefault="00220F7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7A" w:rsidRPr="005603C2" w:rsidRDefault="00220F7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7A" w:rsidRDefault="00220F7A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220F7A" w:rsidRPr="007A735D" w:rsidTr="004D379B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7A" w:rsidRDefault="00220F7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7A" w:rsidRDefault="00220F7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7A" w:rsidRDefault="00220F7A" w:rsidP="00220F7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220F7A" w:rsidRPr="007A735D" w:rsidTr="004D379B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7A" w:rsidRDefault="00220F7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7A" w:rsidRDefault="00220F7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7A" w:rsidRDefault="00220F7A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220F7A" w:rsidRPr="007A735D" w:rsidTr="004D379B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7A" w:rsidRDefault="00220F7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7A" w:rsidRDefault="00220F7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7A" w:rsidRDefault="0091759A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формирование представлений о процедуре проведения и особенностях подготовки к основному государственному экзамену для учащихся, освоивших образовательные программы основного общего образования по предмету «Биология». </w:t>
            </w:r>
            <w:r w:rsidR="00220F7A">
              <w:rPr>
                <w:rFonts w:ascii="Times New Roman" w:hAnsi="Times New Roman"/>
                <w:sz w:val="24"/>
                <w:szCs w:val="24"/>
              </w:rPr>
              <w:t xml:space="preserve">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91759A" w:rsidRPr="007A735D" w:rsidTr="0091759A">
        <w:trPr>
          <w:trHeight w:val="13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F83276" w:rsidRDefault="0091759A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«Профессионально-педагогическая компетентность эксперта ГИА выпускников 9 класса. Предмет «Обществознание».</w:t>
            </w:r>
          </w:p>
          <w:p w:rsidR="0091759A" w:rsidRDefault="0091759A" w:rsidP="005C22A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59A" w:rsidRPr="007A735D" w:rsidTr="004D379B"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Pr="005603C2" w:rsidRDefault="0091759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Default="0091759A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91759A" w:rsidRPr="007A735D" w:rsidTr="004D379B">
        <w:trPr>
          <w:trHeight w:val="4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Default="0091759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Default="0091759A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91759A" w:rsidRPr="007A735D" w:rsidTr="004D379B">
        <w:trPr>
          <w:trHeight w:val="4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Default="0091759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Default="0091759A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91759A" w:rsidRPr="007A735D" w:rsidTr="004D379B">
        <w:trPr>
          <w:trHeight w:val="4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59A" w:rsidRDefault="0091759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Default="0091759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9A" w:rsidRDefault="0091759A" w:rsidP="0091759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формирование представлений о процедуре проведения и особенностях подготовки к основному государственному экзамену для учащихся, освоивших образовательные программы основного общего образования по предмету «Обществознание». 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B86721" w:rsidRPr="007A735D" w:rsidTr="0091759A">
        <w:trPr>
          <w:trHeight w:val="46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математики</w:t>
            </w: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Учитель математики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Pr="00F83276" w:rsidRDefault="00B86721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«Профессионально-педагогическая компетентность эксперта ГИА выпускников 9 класса ГВЭ. Предмет «Математика».</w:t>
            </w:r>
          </w:p>
          <w:p w:rsidR="00B86721" w:rsidRDefault="00B86721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721" w:rsidRPr="007A735D" w:rsidTr="004D379B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Pr="005603C2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B86721" w:rsidRPr="007A735D" w:rsidTr="004D379B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B86721" w:rsidRPr="007A735D" w:rsidTr="004D379B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B86721" w:rsidRPr="007A735D" w:rsidTr="004D379B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B8672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совершенствование профессиональных компетенций слушателей в области подготовки учащихся к сдаче ОГЭ по математике; отработку полученных навыков в преподавательской деятельности; развитие профессиональных умений в изученной области. 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B86721" w:rsidRPr="007A735D" w:rsidTr="004279B4">
        <w:trPr>
          <w:trHeight w:val="4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Pr="00F83276" w:rsidRDefault="00B86721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«Профессионально-педагогическая компетентность эксперта ГИА выпускников 11 класса ГВЭ. Предмет «Математика».</w:t>
            </w:r>
          </w:p>
        </w:tc>
      </w:tr>
      <w:tr w:rsidR="00B86721" w:rsidRPr="007A735D" w:rsidTr="004D379B">
        <w:trPr>
          <w:trHeight w:val="62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Pr="005603C2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B86721" w:rsidRPr="007A735D" w:rsidTr="004D379B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B86721" w:rsidRPr="007A735D" w:rsidTr="004D379B">
        <w:trPr>
          <w:trHeight w:val="55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B86721" w:rsidRPr="007A735D" w:rsidTr="004D379B">
        <w:trPr>
          <w:trHeight w:val="437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совершенствование профессиональных компетенций слушателей в области подготовки учащихся к сдаче ОГЭ по математике; отработку полученных навыков в преподавательской деятельности; развитие профессиональных умений в изученной области. 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B86721" w:rsidRPr="007A735D" w:rsidTr="004279B4">
        <w:trPr>
          <w:trHeight w:val="418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английского языка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Pr="00F83276" w:rsidRDefault="00B86721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«Совершенствование профессиональных компетенций учителя английского языка»</w:t>
            </w:r>
          </w:p>
        </w:tc>
      </w:tr>
      <w:tr w:rsidR="00B86721" w:rsidRPr="007A735D" w:rsidTr="004D379B">
        <w:trPr>
          <w:trHeight w:val="43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Pr="005603C2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B86721" w:rsidRPr="007A735D" w:rsidTr="004D379B">
        <w:trPr>
          <w:trHeight w:val="38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B8672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категория;</w:t>
            </w:r>
          </w:p>
          <w:p w:rsidR="00B86721" w:rsidRDefault="00B86721" w:rsidP="00B86721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B86721" w:rsidRPr="007A735D" w:rsidTr="004D379B">
        <w:trPr>
          <w:trHeight w:val="42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B86721" w:rsidRPr="007A735D" w:rsidTr="004D379B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721" w:rsidRDefault="00B86721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21" w:rsidRDefault="00B86721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охватывает ключевые аспекты преподавания английского языка, включая принципы обучения лексике, развитие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письменной коммуникации, а также практические методы активации знаний учащихся.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окончании курса педагог получает удостоверение о повышении квалификации установленного образца.</w:t>
            </w:r>
          </w:p>
        </w:tc>
      </w:tr>
      <w:tr w:rsidR="00B160D3" w:rsidRPr="007A735D" w:rsidTr="004279B4">
        <w:trPr>
          <w:trHeight w:val="458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Pr="00F83276" w:rsidRDefault="00B160D3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«Психологическая профилактика терроризма, травли в образовательной среде»</w:t>
            </w:r>
          </w:p>
        </w:tc>
      </w:tr>
      <w:tr w:rsidR="00B160D3" w:rsidRPr="007A735D" w:rsidTr="004D379B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Pr="005603C2" w:rsidRDefault="00B160D3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B160D3" w:rsidRPr="007A735D" w:rsidTr="004D379B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категория;</w:t>
            </w:r>
          </w:p>
          <w:p w:rsidR="00B160D3" w:rsidRDefault="00B160D3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D3" w:rsidRPr="007A735D" w:rsidTr="004D379B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</w:tr>
      <w:tr w:rsidR="00B160D3" w:rsidRPr="007A735D" w:rsidTr="004D379B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направлена на совершенствование профессиональных компетенций в области организации мероприятия по антитеррористической защищенности и профилактике экстремизма на объектах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рамках курса особое внимание уделяется разработке и реализации мер по обеспечению безопасности объектов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в соответствии с нормами законодательства.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окончании курса педагог получает удостоверение о повышении квалификации установленного образца.</w:t>
            </w:r>
          </w:p>
        </w:tc>
      </w:tr>
      <w:tr w:rsidR="00B160D3" w:rsidRPr="007A735D" w:rsidTr="004279B4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Pr="00F83276" w:rsidRDefault="00B160D3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«Профессионально-педагогическая компетентность эксперта ГИА выпускников 11 класса. Предмет «Обществознание».</w:t>
            </w:r>
          </w:p>
          <w:p w:rsidR="00B160D3" w:rsidRDefault="00B160D3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D3" w:rsidRPr="007A735D" w:rsidTr="004D379B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Pr="005603C2" w:rsidRDefault="00B160D3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B160D3" w:rsidRPr="007A735D" w:rsidTr="004D379B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B160D3" w:rsidRPr="007A735D" w:rsidTr="004D379B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0D3" w:rsidRDefault="00B160D3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D3" w:rsidRDefault="00B160D3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FA4C4A" w:rsidRPr="007A735D" w:rsidTr="004D379B">
        <w:trPr>
          <w:trHeight w:val="310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A" w:rsidRDefault="00FA4C4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A" w:rsidRDefault="00FA4C4A" w:rsidP="00B160D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формирование представлений о процедуре проведения и особенностях подготовки к единому государственному экзамену для учащихся, освоивших образовательные программы среднего общего образования по предмету «Обществознание».  По окончании курса педагог получает удостоверение о повышении квалификации установленного образца.</w:t>
            </w:r>
          </w:p>
          <w:p w:rsidR="00FA4C4A" w:rsidRPr="00FA4C4A" w:rsidRDefault="00FA4C4A" w:rsidP="00FA4C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C4A" w:rsidRPr="007A735D" w:rsidTr="004279B4">
        <w:trPr>
          <w:trHeight w:val="469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4C4A" w:rsidRDefault="008D2FDD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A" w:rsidRPr="00F83276" w:rsidRDefault="00FA4C4A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</w:t>
            </w:r>
            <w:r w:rsidR="008D2FDD" w:rsidRPr="00F83276">
              <w:rPr>
                <w:rFonts w:ascii="Times New Roman" w:hAnsi="Times New Roman"/>
                <w:b/>
                <w:sz w:val="24"/>
                <w:szCs w:val="24"/>
              </w:rPr>
              <w:t xml:space="preserve"> Английский язык»</w:t>
            </w:r>
          </w:p>
        </w:tc>
      </w:tr>
      <w:tr w:rsidR="00FA4C4A" w:rsidRPr="007A735D" w:rsidTr="004D379B">
        <w:trPr>
          <w:trHeight w:val="53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A" w:rsidRPr="005603C2" w:rsidRDefault="00FA4C4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A" w:rsidRDefault="00FA4C4A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FA4C4A" w:rsidRPr="007A735D" w:rsidTr="004D379B">
        <w:trPr>
          <w:trHeight w:val="57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A" w:rsidRDefault="00FA4C4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A" w:rsidRDefault="00FA4C4A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FA4C4A" w:rsidRPr="007A735D" w:rsidTr="004D379B">
        <w:trPr>
          <w:trHeight w:val="459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A" w:rsidRDefault="00FA4C4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A" w:rsidRDefault="00FA4C4A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FA4C4A" w:rsidRPr="007A735D" w:rsidTr="004D379B">
        <w:trPr>
          <w:trHeight w:val="102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C4A" w:rsidRDefault="00FA4C4A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A" w:rsidRDefault="00FA4C4A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A" w:rsidRDefault="00FA4C4A" w:rsidP="00FA4C4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формирование специальной профессиональной компетенции члена предметной комиссии, необходимой для профессиональной деятельности эксперта ЕГЭ.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окончании курса педагог получает удостоверение о повышении квалификации установленного образца.</w:t>
            </w:r>
          </w:p>
        </w:tc>
      </w:tr>
      <w:tr w:rsidR="00DF4C52" w:rsidRPr="007A735D" w:rsidTr="004279B4">
        <w:trPr>
          <w:trHeight w:val="29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C52" w:rsidRDefault="00DF4C52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Pr="00F83276" w:rsidRDefault="00DF4C52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 История»</w:t>
            </w:r>
          </w:p>
        </w:tc>
      </w:tr>
      <w:tr w:rsidR="00DF4C52" w:rsidRPr="007A735D" w:rsidTr="004D379B">
        <w:trPr>
          <w:trHeight w:val="51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C52" w:rsidRDefault="00DF4C52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Pr="005603C2" w:rsidRDefault="00DF4C52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DF4C52" w:rsidRPr="007A735D" w:rsidTr="004D379B">
        <w:trPr>
          <w:trHeight w:val="48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C52" w:rsidRDefault="00DF4C52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DF4C52" w:rsidRPr="007A735D" w:rsidTr="004D379B">
        <w:trPr>
          <w:trHeight w:val="33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C52" w:rsidRDefault="00DF4C52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F4C52" w:rsidRPr="007A735D" w:rsidTr="004D379B">
        <w:trPr>
          <w:trHeight w:val="3533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C52" w:rsidRDefault="00DF4C52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DF4C52" w:rsidRPr="00DF4C52" w:rsidRDefault="00DF4C52" w:rsidP="00DF4C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C52" w:rsidRPr="00DF4C52" w:rsidRDefault="00DF4C52" w:rsidP="00DF4C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C52" w:rsidRPr="00DF4C52" w:rsidRDefault="00DF4C52" w:rsidP="00DF4C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C52" w:rsidRPr="00DF4C52" w:rsidRDefault="00DF4C52" w:rsidP="00DF4C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C52" w:rsidRPr="00DF4C52" w:rsidRDefault="00DF4C52" w:rsidP="00DF4C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C52" w:rsidRPr="00DF4C52" w:rsidRDefault="00DF4C52" w:rsidP="00DF4C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C52" w:rsidRPr="00DF4C52" w:rsidRDefault="00DF4C52" w:rsidP="00DF4C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C52" w:rsidRDefault="00DF4C52" w:rsidP="00DF4C5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формирование представлений о процедуре проведения и особенностях подготовки к основному государственному экзамену для учащихся, освоивших образовательные программы основного общего образования по предмету «Обществознание».  По окончании курса педагог получает удостоверение о повышении квалификации установленного образца</w:t>
            </w:r>
          </w:p>
        </w:tc>
      </w:tr>
      <w:tr w:rsidR="00DF4C52" w:rsidRPr="007A735D" w:rsidTr="004279B4">
        <w:trPr>
          <w:trHeight w:val="102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4C52" w:rsidRDefault="00DF4C52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географии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Pr="00F83276" w:rsidRDefault="00DF4C52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 География»</w:t>
            </w:r>
          </w:p>
        </w:tc>
      </w:tr>
      <w:tr w:rsidR="00DF4C52" w:rsidRPr="007A735D" w:rsidTr="004D379B">
        <w:trPr>
          <w:trHeight w:val="53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C52" w:rsidRDefault="00DF4C52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Pr="005603C2" w:rsidRDefault="00DF4C52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DF4C52" w:rsidRPr="007A735D" w:rsidTr="004D379B">
        <w:trPr>
          <w:trHeight w:val="48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C52" w:rsidRDefault="00DF4C52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DF4C52" w:rsidRPr="007A735D" w:rsidTr="004D379B">
        <w:trPr>
          <w:trHeight w:val="61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C52" w:rsidRDefault="00DF4C52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F4C52" w:rsidRPr="007A735D" w:rsidTr="004D379B">
        <w:trPr>
          <w:trHeight w:val="2551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C52" w:rsidRDefault="00DF4C52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DF4C52" w:rsidRPr="00DF4C52" w:rsidRDefault="00DF4C52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C52" w:rsidRPr="00DF4C52" w:rsidRDefault="00DF4C52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C52" w:rsidRPr="00DF4C52" w:rsidRDefault="00DF4C52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2" w:rsidRDefault="00DF4C52" w:rsidP="00DF4C5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совершенствование профессиональных компетенций слушателей в области подготовки к сдаче ОГЭ по географии в условиях реализации ФГОС ООО. По окончании курса педагог получает удостоверение о повышении квалификации установленного образца</w:t>
            </w:r>
          </w:p>
          <w:p w:rsidR="00DF4C52" w:rsidRPr="00DF4C52" w:rsidRDefault="00DF4C52" w:rsidP="00DF4C52">
            <w:pPr>
              <w:tabs>
                <w:tab w:val="left" w:pos="34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9C" w:rsidRPr="007A735D" w:rsidTr="004279B4">
        <w:trPr>
          <w:trHeight w:val="436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09C" w:rsidRDefault="00B1109C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физики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9C" w:rsidRPr="00F83276" w:rsidRDefault="00B1109C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 Физика»</w:t>
            </w:r>
          </w:p>
        </w:tc>
      </w:tr>
      <w:tr w:rsidR="00B1109C" w:rsidRPr="007A735D" w:rsidTr="004D379B">
        <w:trPr>
          <w:trHeight w:val="49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09C" w:rsidRDefault="00B1109C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9C" w:rsidRPr="005603C2" w:rsidRDefault="00B1109C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9C" w:rsidRDefault="00B1109C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B1109C" w:rsidRPr="007A735D" w:rsidTr="004D379B">
        <w:trPr>
          <w:trHeight w:val="469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09C" w:rsidRDefault="00B1109C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9C" w:rsidRDefault="00B1109C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9C" w:rsidRDefault="00B1109C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B1109C" w:rsidRPr="007A735D" w:rsidTr="004D379B">
        <w:trPr>
          <w:trHeight w:val="491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09C" w:rsidRDefault="00B1109C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9C" w:rsidRDefault="00B1109C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9C" w:rsidRDefault="00B1109C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B1109C" w:rsidRPr="007A735D" w:rsidTr="004D379B">
        <w:trPr>
          <w:trHeight w:val="62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09C" w:rsidRDefault="00B1109C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9C" w:rsidRDefault="00B1109C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B1109C" w:rsidRPr="00DF4C52" w:rsidRDefault="00B1109C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09C" w:rsidRPr="00DF4C52" w:rsidRDefault="00B1109C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109C" w:rsidRPr="00DF4C52" w:rsidRDefault="00B1109C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9C" w:rsidRPr="00DF4C52" w:rsidRDefault="004D379B" w:rsidP="004D37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9B"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совершенствование профессиональных компетенций слушателей в области подготовки к сдаче ОГЭ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физике </w:t>
            </w:r>
            <w:r w:rsidRPr="004D379B">
              <w:rPr>
                <w:rFonts w:ascii="Times New Roman" w:hAnsi="Times New Roman"/>
                <w:sz w:val="24"/>
                <w:szCs w:val="24"/>
              </w:rPr>
              <w:t>в условиях реализации ФГОС ООО. По окончании курса педагог получает удостоверение о повышении квалификации установленного образца</w:t>
            </w:r>
          </w:p>
        </w:tc>
      </w:tr>
      <w:tr w:rsidR="004D379B" w:rsidRPr="007A735D" w:rsidTr="004D379B">
        <w:trPr>
          <w:trHeight w:val="349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Pr="004D379B" w:rsidRDefault="004D379B" w:rsidP="004D37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Pr="004D379B" w:rsidRDefault="004D379B" w:rsidP="004D37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9B" w:rsidRPr="007A735D" w:rsidTr="004D379B">
        <w:trPr>
          <w:trHeight w:val="2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Pr="004D379B" w:rsidRDefault="004D379B" w:rsidP="004D37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9B" w:rsidRPr="007A735D" w:rsidTr="004279B4">
        <w:trPr>
          <w:trHeight w:val="349"/>
        </w:trPr>
        <w:tc>
          <w:tcPr>
            <w:tcW w:w="2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информатики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Pr="00F83276" w:rsidRDefault="004D379B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 Информатика»</w:t>
            </w:r>
          </w:p>
        </w:tc>
      </w:tr>
      <w:tr w:rsidR="004D379B" w:rsidRPr="007A735D" w:rsidTr="004D379B">
        <w:trPr>
          <w:trHeight w:val="31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Pr="005603C2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4D379B" w:rsidRPr="007A735D" w:rsidTr="004D379B">
        <w:trPr>
          <w:trHeight w:val="153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4D379B" w:rsidRPr="007A735D" w:rsidTr="004D379B">
        <w:trPr>
          <w:trHeight w:val="16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4D379B" w:rsidRPr="007A735D" w:rsidTr="004D379B">
        <w:trPr>
          <w:trHeight w:val="30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4D379B" w:rsidRPr="00DF4C52" w:rsidRDefault="004D379B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79B" w:rsidRPr="00DF4C52" w:rsidRDefault="004D379B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79B" w:rsidRPr="00DF4C52" w:rsidRDefault="004D379B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Pr="00DF4C52" w:rsidRDefault="004D379B" w:rsidP="004D37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9B"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совершенствование профессиональных компетенций слушателей в области подготовки к сдаче ОГЭ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информатике </w:t>
            </w:r>
            <w:r w:rsidRPr="004D379B">
              <w:rPr>
                <w:rFonts w:ascii="Times New Roman" w:hAnsi="Times New Roman"/>
                <w:sz w:val="24"/>
                <w:szCs w:val="24"/>
              </w:rPr>
              <w:t>в условиях реализации ФГОС ООО. По окончании курса педагог получает удостоверение о повышении квалификации установленного образца</w:t>
            </w:r>
          </w:p>
        </w:tc>
      </w:tr>
      <w:tr w:rsidR="004D379B" w:rsidRPr="007A735D" w:rsidTr="004279B4">
        <w:trPr>
          <w:trHeight w:val="273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истории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Pr="00F83276" w:rsidRDefault="004D379B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11 классов. История»</w:t>
            </w:r>
          </w:p>
        </w:tc>
      </w:tr>
      <w:tr w:rsidR="004D379B" w:rsidRPr="007A735D" w:rsidTr="004D379B">
        <w:trPr>
          <w:trHeight w:val="19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Pr="005603C2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4D379B" w:rsidRPr="007A735D" w:rsidTr="004D379B">
        <w:trPr>
          <w:trHeight w:val="29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4D379B" w:rsidRPr="007A735D" w:rsidTr="004D379B">
        <w:trPr>
          <w:trHeight w:val="21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4D379B" w:rsidRPr="007A735D" w:rsidTr="004D379B">
        <w:trPr>
          <w:trHeight w:val="371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4D379B" w:rsidRPr="00DF4C52" w:rsidRDefault="004D379B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79B" w:rsidRPr="00DF4C52" w:rsidRDefault="004D379B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79B" w:rsidRPr="00DF4C52" w:rsidRDefault="004D379B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Pr="00DF4C52" w:rsidRDefault="004D379B" w:rsidP="004D37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9B"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совершенствование профессиональных компетенций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члена предметной комиссии, необходимой для профессиональной деятельности эксперта ЕГЭ и повышение профессионального уровня в рамках имеющейся квалификации. </w:t>
            </w:r>
            <w:proofErr w:type="gramStart"/>
            <w:r w:rsidRPr="004D3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379B">
              <w:rPr>
                <w:rFonts w:ascii="Times New Roman" w:hAnsi="Times New Roman"/>
                <w:sz w:val="24"/>
                <w:szCs w:val="24"/>
              </w:rPr>
              <w:t>о окончании курса педагог получает удостоверение о повышении квалификации установленного образца</w:t>
            </w:r>
          </w:p>
        </w:tc>
      </w:tr>
      <w:tr w:rsidR="004D379B" w:rsidRPr="007A735D" w:rsidTr="004279B4">
        <w:trPr>
          <w:trHeight w:val="22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F8327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Pr="00F83276" w:rsidRDefault="004D379B" w:rsidP="00F8327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 Русский язык»</w:t>
            </w:r>
          </w:p>
        </w:tc>
      </w:tr>
      <w:tr w:rsidR="004D379B" w:rsidRPr="007A735D" w:rsidTr="004D379B">
        <w:trPr>
          <w:trHeight w:val="24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5C22AD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Pr="005603C2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4D379B" w:rsidRPr="007A735D" w:rsidTr="004D379B">
        <w:trPr>
          <w:trHeight w:val="229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5C22AD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4D379B" w:rsidRPr="007A735D" w:rsidTr="004D379B">
        <w:trPr>
          <w:trHeight w:val="207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5C22AD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4D379B" w:rsidRPr="007A735D" w:rsidTr="004D379B">
        <w:trPr>
          <w:trHeight w:val="2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79B" w:rsidRDefault="004D379B" w:rsidP="005C22AD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79B" w:rsidRDefault="004D379B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4D379B" w:rsidRPr="00DF4C52" w:rsidRDefault="004D379B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79B" w:rsidRPr="00DF4C52" w:rsidRDefault="004D379B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379B" w:rsidRPr="00DF4C52" w:rsidRDefault="004D379B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79B" w:rsidRPr="00DF4C52" w:rsidRDefault="004D379B" w:rsidP="004D37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курсов направлена на совершенствование профессиональных компетенций слушателей в области подготовки к сдаче ОГЭ по 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</w:t>
            </w:r>
            <w:r w:rsidR="00961B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79B">
              <w:rPr>
                <w:rFonts w:ascii="Times New Roman" w:hAnsi="Times New Roman"/>
                <w:sz w:val="24"/>
                <w:szCs w:val="24"/>
              </w:rPr>
              <w:t xml:space="preserve">в условиях реализации ФГОС ООО. По окончании курса педагог </w:t>
            </w:r>
            <w:r w:rsidRPr="004D379B">
              <w:rPr>
                <w:rFonts w:ascii="Times New Roman" w:hAnsi="Times New Roman"/>
                <w:sz w:val="24"/>
                <w:szCs w:val="24"/>
              </w:rPr>
              <w:lastRenderedPageBreak/>
              <w:t>получает удостоверение о повышении квалификации установленного образца</w:t>
            </w:r>
          </w:p>
        </w:tc>
      </w:tr>
    </w:tbl>
    <w:p w:rsidR="00DF4C52" w:rsidRDefault="00DF4C52" w:rsidP="000A0C7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DF4C52" w:rsidRDefault="00DF4C52" w:rsidP="000A0C7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0A0C79" w:rsidRPr="007A735D" w:rsidRDefault="000A0C79" w:rsidP="000A0C79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A735D">
        <w:rPr>
          <w:rFonts w:ascii="Times New Roman" w:hAnsi="Times New Roman"/>
          <w:bCs/>
          <w:sz w:val="26"/>
          <w:szCs w:val="26"/>
        </w:rPr>
        <w:t xml:space="preserve"> </w:t>
      </w:r>
    </w:p>
    <w:p w:rsidR="000A0C79" w:rsidRDefault="000A0C79" w:rsidP="000A0C79"/>
    <w:p w:rsidR="0097446B" w:rsidRPr="008B2904" w:rsidRDefault="0097446B" w:rsidP="0097446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B2904">
        <w:rPr>
          <w:rFonts w:ascii="Times New Roman" w:hAnsi="Times New Roman"/>
          <w:b/>
          <w:bCs/>
          <w:kern w:val="32"/>
          <w:sz w:val="26"/>
          <w:szCs w:val="26"/>
        </w:rPr>
        <w:t xml:space="preserve">Исполнение адресной программы на подготовку, переподготовку и повышение квалификации педагогических кадров образовательных организаций </w:t>
      </w:r>
      <w:r w:rsidRPr="008B2904">
        <w:rPr>
          <w:rFonts w:ascii="Times New Roman" w:hAnsi="Times New Roman"/>
          <w:b/>
          <w:bCs/>
          <w:sz w:val="26"/>
          <w:szCs w:val="26"/>
        </w:rPr>
        <w:t>г. Элисты</w:t>
      </w:r>
    </w:p>
    <w:p w:rsidR="0097446B" w:rsidRPr="008B2904" w:rsidRDefault="0097446B" w:rsidP="0097446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B2904">
        <w:rPr>
          <w:rFonts w:ascii="Times New Roman" w:hAnsi="Times New Roman"/>
          <w:b/>
          <w:bCs/>
          <w:sz w:val="26"/>
          <w:szCs w:val="26"/>
        </w:rPr>
        <w:t xml:space="preserve"> на </w:t>
      </w:r>
      <w:r>
        <w:rPr>
          <w:rFonts w:ascii="Times New Roman" w:hAnsi="Times New Roman"/>
          <w:b/>
          <w:bCs/>
          <w:sz w:val="26"/>
          <w:szCs w:val="26"/>
        </w:rPr>
        <w:t>2023-2024</w:t>
      </w:r>
      <w:r w:rsidRPr="008B2904">
        <w:rPr>
          <w:rFonts w:ascii="Times New Roman" w:hAnsi="Times New Roman"/>
          <w:b/>
          <w:bCs/>
          <w:sz w:val="26"/>
          <w:szCs w:val="26"/>
        </w:rPr>
        <w:t xml:space="preserve"> учебный год.</w:t>
      </w:r>
    </w:p>
    <w:p w:rsidR="0097446B" w:rsidRPr="007A735D" w:rsidRDefault="0097446B" w:rsidP="0097446B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6"/>
          <w:szCs w:val="26"/>
        </w:rPr>
      </w:pPr>
    </w:p>
    <w:p w:rsidR="0097446B" w:rsidRPr="007A735D" w:rsidRDefault="0097446B" w:rsidP="0097446B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7A735D">
        <w:rPr>
          <w:rFonts w:ascii="Times New Roman" w:hAnsi="Times New Roman"/>
          <w:bCs/>
          <w:sz w:val="26"/>
          <w:szCs w:val="26"/>
        </w:rPr>
        <w:t xml:space="preserve">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2464"/>
        <w:gridCol w:w="4567"/>
      </w:tblGrid>
      <w:tr w:rsidR="004279B4" w:rsidRPr="007A735D" w:rsidTr="004279B4">
        <w:trPr>
          <w:trHeight w:val="62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9B4" w:rsidRPr="007A735D" w:rsidRDefault="004279B4" w:rsidP="004279B4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4" w:rsidRPr="005C22AD" w:rsidRDefault="004279B4" w:rsidP="004279B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2AD">
              <w:rPr>
                <w:rFonts w:ascii="Times New Roman" w:hAnsi="Times New Roman"/>
                <w:b/>
                <w:sz w:val="24"/>
                <w:szCs w:val="24"/>
              </w:rPr>
              <w:t>«Реализация требований обновленных ФГОС ООО, ФГОС ООО в работе учителя»</w:t>
            </w:r>
          </w:p>
        </w:tc>
      </w:tr>
      <w:tr w:rsidR="004279B4" w:rsidRPr="007A735D" w:rsidTr="004279B4">
        <w:trPr>
          <w:trHeight w:val="43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B4" w:rsidRPr="005C22AD" w:rsidRDefault="004279B4" w:rsidP="004279B4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2AD"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r>
              <w:rPr>
                <w:rFonts w:ascii="Times New Roman" w:hAnsi="Times New Roman"/>
                <w:sz w:val="26"/>
                <w:szCs w:val="26"/>
              </w:rPr>
              <w:t>родного языка и литературы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4" w:rsidRPr="005603C2" w:rsidRDefault="004279B4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4" w:rsidRDefault="004279B4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4279B4" w:rsidRPr="007A735D" w:rsidTr="004279B4">
        <w:trPr>
          <w:trHeight w:val="39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B4" w:rsidRPr="007A735D" w:rsidRDefault="004279B4" w:rsidP="004279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4" w:rsidRDefault="004279B4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4" w:rsidRDefault="004279B4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4279B4" w:rsidRPr="007A735D" w:rsidTr="004279B4">
        <w:trPr>
          <w:trHeight w:val="557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B4" w:rsidRPr="007A735D" w:rsidRDefault="004279B4" w:rsidP="004279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4" w:rsidRDefault="004279B4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4" w:rsidRDefault="004279B4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4279B4" w:rsidRPr="007A735D" w:rsidTr="004279B4">
        <w:trPr>
          <w:trHeight w:val="611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B4" w:rsidRPr="007A735D" w:rsidRDefault="004279B4" w:rsidP="004279B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4" w:rsidRDefault="004279B4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4" w:rsidRDefault="004279B4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предназначена на совершенствование профессиональных компетенций слушателей в области введения и реализации ФГОС ООО нового поколения.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C64D42" w:rsidRPr="007A735D" w:rsidTr="00155A7B">
        <w:trPr>
          <w:trHeight w:val="207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4D42" w:rsidRPr="007A735D" w:rsidRDefault="00C64D42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заместители директор по УВР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2" w:rsidRPr="00132D8D" w:rsidRDefault="00C64D42" w:rsidP="00132D8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8D">
              <w:rPr>
                <w:rFonts w:ascii="Times New Roman" w:hAnsi="Times New Roman"/>
                <w:b/>
                <w:sz w:val="24"/>
                <w:szCs w:val="24"/>
              </w:rPr>
              <w:t xml:space="preserve">«Введение </w:t>
            </w:r>
            <w:proofErr w:type="gramStart"/>
            <w:r w:rsidRPr="00132D8D">
              <w:rPr>
                <w:rFonts w:ascii="Times New Roman" w:hAnsi="Times New Roman"/>
                <w:b/>
                <w:sz w:val="24"/>
                <w:szCs w:val="24"/>
              </w:rPr>
              <w:t>обновленных</w:t>
            </w:r>
            <w:proofErr w:type="gramEnd"/>
            <w:r w:rsidRPr="00132D8D">
              <w:rPr>
                <w:rFonts w:ascii="Times New Roman" w:hAnsi="Times New Roman"/>
                <w:b/>
                <w:sz w:val="24"/>
                <w:szCs w:val="24"/>
              </w:rPr>
              <w:t xml:space="preserve"> ФГОС общего образования: управленческий аспект»</w:t>
            </w:r>
          </w:p>
        </w:tc>
      </w:tr>
      <w:tr w:rsidR="00C64D42" w:rsidRPr="007A735D" w:rsidTr="00C64D42">
        <w:trPr>
          <w:trHeight w:val="2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42" w:rsidRPr="007A735D" w:rsidRDefault="00C64D42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2" w:rsidRPr="005603C2" w:rsidRDefault="00C64D42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2" w:rsidRDefault="00C64D42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C64D42" w:rsidRPr="007A735D" w:rsidTr="00C64D42">
        <w:trPr>
          <w:trHeight w:val="24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42" w:rsidRPr="007A735D" w:rsidRDefault="00C64D42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2" w:rsidRDefault="00C64D42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2" w:rsidRDefault="00C64D42" w:rsidP="005013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категория;</w:t>
            </w:r>
          </w:p>
          <w:p w:rsidR="00C64D42" w:rsidRDefault="00C64D42" w:rsidP="005013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C64D42" w:rsidRPr="007A735D" w:rsidTr="004279B4">
        <w:trPr>
          <w:trHeight w:val="21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42" w:rsidRPr="007A735D" w:rsidRDefault="00C64D42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2" w:rsidRDefault="00C64D42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2" w:rsidRDefault="00C64D42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C64D42" w:rsidRPr="007A735D" w:rsidTr="004279B4">
        <w:trPr>
          <w:trHeight w:val="38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D42" w:rsidRPr="007A735D" w:rsidRDefault="00C64D42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2" w:rsidRDefault="00C64D42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2" w:rsidRDefault="00C64D42" w:rsidP="005013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программе рассматриваются такие вопросы, как основные особенности обновленных ФГОС и их требования к реализации основных общеобразовательных программ соответствующего уровня образования; управленческие механизмы введения обновленных ФГОС; разработка комплекса организационно-управленческих мероприятий по разработке и реализации ООП НОО, ООО, СОО в соответствии с требованиями обновленных ФГОС.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 окончании курса педагог получает удостоверение о повышении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установленного образца.</w:t>
            </w:r>
          </w:p>
        </w:tc>
      </w:tr>
      <w:tr w:rsidR="001A2E75" w:rsidRPr="007A735D" w:rsidTr="003D0100">
        <w:trPr>
          <w:trHeight w:val="203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A2E75" w:rsidRPr="007A735D" w:rsidRDefault="001A2E75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учитель начальных классов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5" w:rsidRPr="0068697D" w:rsidRDefault="001A2E75" w:rsidP="0068697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97D">
              <w:rPr>
                <w:rFonts w:ascii="Times New Roman" w:hAnsi="Times New Roman"/>
                <w:b/>
                <w:sz w:val="24"/>
                <w:szCs w:val="24"/>
              </w:rPr>
              <w:t>«Совершенствование профессиональных компетенций учителя в области формирования читательской грамотности обучающихся»</w:t>
            </w:r>
          </w:p>
        </w:tc>
      </w:tr>
      <w:tr w:rsidR="001A2E75" w:rsidRPr="007A735D" w:rsidTr="001A2E75">
        <w:trPr>
          <w:trHeight w:val="2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75" w:rsidRPr="007A735D" w:rsidRDefault="001A2E75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5" w:rsidRPr="005603C2" w:rsidRDefault="001A2E75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5" w:rsidRDefault="001A2E75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</w:tr>
      <w:tr w:rsidR="001A2E75" w:rsidRPr="007A735D" w:rsidTr="001A2E75">
        <w:trPr>
          <w:trHeight w:val="23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75" w:rsidRPr="007A735D" w:rsidRDefault="001A2E75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5" w:rsidRDefault="001A2E75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5" w:rsidRDefault="001A2E75" w:rsidP="005013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1A2E75" w:rsidRPr="007A735D" w:rsidTr="00C64D42">
        <w:trPr>
          <w:trHeight w:val="23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75" w:rsidRPr="007A735D" w:rsidRDefault="001A2E75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5" w:rsidRDefault="001A2E75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5" w:rsidRDefault="001A2E75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1A2E75" w:rsidRPr="007A735D" w:rsidTr="004279B4">
        <w:trPr>
          <w:trHeight w:val="23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2E75" w:rsidRPr="007A735D" w:rsidRDefault="001A2E75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5" w:rsidRDefault="001A2E75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5" w:rsidRDefault="001A2E75" w:rsidP="001A2E7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курсов представляет собой погружение в мир чтения и его влияния на различные аспекты личностного и культурного развития. Курс нацелен на раскрытие потенциала чтения в контексте личностного роста и формирования ценностных ориентаций на уроках.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окончании курса педагог получает удостоверение о повышении квалификации установленного образца.</w:t>
            </w:r>
          </w:p>
        </w:tc>
      </w:tr>
      <w:tr w:rsidR="0068697D" w:rsidRPr="007A735D" w:rsidTr="00A750FB">
        <w:trPr>
          <w:trHeight w:val="203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97D" w:rsidRPr="007A735D" w:rsidRDefault="0068697D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технологии, учитель музыки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68697D" w:rsidRDefault="0068697D" w:rsidP="0068697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97D">
              <w:rPr>
                <w:rFonts w:ascii="Times New Roman" w:hAnsi="Times New Roman"/>
                <w:b/>
                <w:sz w:val="24"/>
                <w:szCs w:val="24"/>
              </w:rPr>
              <w:t>«Нормативно-правовое и предметно-методическое обеспечение преподавания предметной области «Искусство» в условиях внедрения обновленных ФГОС ООО»</w:t>
            </w:r>
          </w:p>
        </w:tc>
      </w:tr>
      <w:tr w:rsidR="0068697D" w:rsidRPr="007A735D" w:rsidTr="0068697D">
        <w:trPr>
          <w:trHeight w:val="2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Pr="007A735D" w:rsidRDefault="0068697D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5603C2" w:rsidRDefault="0068697D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</w:tr>
      <w:tr w:rsidR="0068697D" w:rsidRPr="007A735D" w:rsidTr="0068697D">
        <w:trPr>
          <w:trHeight w:val="251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Pr="007A735D" w:rsidRDefault="0068697D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5013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68697D" w:rsidRPr="007A735D" w:rsidTr="0068697D">
        <w:trPr>
          <w:trHeight w:val="30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Pr="007A735D" w:rsidRDefault="0068697D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9737EB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697D">
              <w:rPr>
                <w:rFonts w:ascii="Times New Roman" w:hAnsi="Times New Roman"/>
                <w:sz w:val="24"/>
                <w:szCs w:val="24"/>
              </w:rPr>
              <w:t>48 часов</w:t>
            </w:r>
          </w:p>
        </w:tc>
      </w:tr>
      <w:tr w:rsidR="0068697D" w:rsidRPr="007A735D" w:rsidTr="004279B4">
        <w:trPr>
          <w:trHeight w:val="30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Pr="007A735D" w:rsidRDefault="0068697D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9737E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курсов </w:t>
            </w:r>
            <w:r w:rsidR="009737EB">
              <w:rPr>
                <w:rFonts w:ascii="Times New Roman" w:hAnsi="Times New Roman"/>
                <w:sz w:val="24"/>
                <w:szCs w:val="24"/>
              </w:rPr>
              <w:t>предоставляет возможность усовершенствовать специальные компетенции, необходимые для профессиональной деятельности и повышения профессионального уровня в рамках уже имеющейся квалификации.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окончании курса педагог получает удостоверение о повышении квалификации установленного образца.</w:t>
            </w:r>
          </w:p>
        </w:tc>
      </w:tr>
      <w:tr w:rsidR="0068697D" w:rsidRPr="007A735D" w:rsidTr="004279B4">
        <w:trPr>
          <w:trHeight w:val="490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r w:rsidR="00303BC3">
              <w:rPr>
                <w:rFonts w:ascii="Times New Roman" w:hAnsi="Times New Roman"/>
                <w:sz w:val="26"/>
                <w:szCs w:val="26"/>
              </w:rPr>
              <w:t>истории и обществознания</w:t>
            </w: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Pr="007A735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5C22AD" w:rsidRDefault="0068697D" w:rsidP="004279B4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«Цифровые инструменты для решения образовательных задач»</w:t>
            </w:r>
          </w:p>
        </w:tc>
      </w:tr>
      <w:tr w:rsidR="0068697D" w:rsidRPr="007A735D" w:rsidTr="004279B4">
        <w:trPr>
          <w:trHeight w:val="44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5603C2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68697D" w:rsidRPr="007A735D" w:rsidTr="004279B4">
        <w:trPr>
          <w:trHeight w:val="43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303BC3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68697D" w:rsidRPr="007A735D" w:rsidTr="004279B4">
        <w:trPr>
          <w:trHeight w:val="43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</w:tr>
      <w:tr w:rsidR="0068697D" w:rsidRPr="007A735D" w:rsidTr="004279B4">
        <w:trPr>
          <w:trHeight w:val="48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курса слушатель знакомится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современными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онлайн-инструментами для коммуникации, осваивают методы визуализации и структурирования информации с помощью ментальных карт и схем, изучают техники тайм-менеджмента и планирования учебной деятельности. Курс направлен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навыков эффективного использования цифровых технологий для улучшения качества обучения, повышения мотивации и вовлеченности учащихся, а также оптимизации управления образовательными процессами.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68697D" w:rsidRPr="007A735D" w:rsidTr="004279B4">
        <w:trPr>
          <w:trHeight w:val="47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Учитель биологии</w:t>
            </w: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F83276" w:rsidRDefault="0068697D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«Профессионально-педагогическая компетентность эксперта ГИА выпускников 9 класса. Предмет «Биология».</w:t>
            </w:r>
          </w:p>
          <w:p w:rsidR="0068697D" w:rsidRDefault="0068697D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97D" w:rsidRPr="007A735D" w:rsidTr="004279B4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5603C2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68697D" w:rsidRPr="007A735D" w:rsidTr="004279B4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68697D" w:rsidRPr="007A735D" w:rsidTr="004279B4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68697D" w:rsidRPr="007A735D" w:rsidTr="004279B4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формирование представлений о процедуре проведения и особенностях подготовки к основному государственному экзамену для учащихся, освоивших образовательные программы основного общего образования по предмету «Биология». 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68697D" w:rsidRPr="007A735D" w:rsidTr="004279B4">
        <w:trPr>
          <w:trHeight w:val="13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F83276" w:rsidRDefault="0068697D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«Профессионально-педагогическая компетентность эксперта ГИА выпускников 9 класса. Предмет «Обществознание».</w:t>
            </w:r>
          </w:p>
          <w:p w:rsidR="0068697D" w:rsidRDefault="0068697D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97D" w:rsidRPr="007A735D" w:rsidTr="004279B4"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5603C2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68697D" w:rsidRPr="007A735D" w:rsidTr="004279B4">
        <w:trPr>
          <w:trHeight w:val="4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68697D" w:rsidRPr="007A735D" w:rsidTr="004279B4">
        <w:trPr>
          <w:trHeight w:val="4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68697D" w:rsidRPr="007A735D" w:rsidTr="004279B4">
        <w:trPr>
          <w:trHeight w:val="4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формирование представлений о процедуре проведения и особенностях подготовки к основному государственному экзамену для учащихся, освоивших образовательные программы основного общего образования по предмету «Обществознание». 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68697D" w:rsidRPr="007A735D" w:rsidTr="004279B4">
        <w:trPr>
          <w:trHeight w:val="462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математики</w:t>
            </w: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F83276" w:rsidRDefault="0068697D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«Профессионально-педагогическая компетентность эксперта ГИА выпускников 9 класса ГВЭ. Предмет «Математика».</w:t>
            </w:r>
          </w:p>
          <w:p w:rsidR="0068697D" w:rsidRDefault="0068697D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97D" w:rsidRPr="007A735D" w:rsidTr="004279B4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5603C2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68697D" w:rsidRPr="007A735D" w:rsidTr="004279B4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68697D" w:rsidRPr="007A735D" w:rsidTr="004279B4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68697D" w:rsidRPr="007A735D" w:rsidTr="004279B4">
        <w:trPr>
          <w:trHeight w:val="47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совершенствование профессиональных компетенций слушателей в области подготовки учащихся к сдаче ОГЭ по математике; отработку полученных навыков в преподавательской деятельности; развитие профессиональных умений в изученной области. 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68697D" w:rsidRPr="007A735D" w:rsidTr="004279B4">
        <w:trPr>
          <w:trHeight w:val="4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F83276" w:rsidRDefault="0068697D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«Профессионально-педагогическая компетентность эксперта ГИА выпускников 11 класса ГВЭ. Предмет «Математика».</w:t>
            </w:r>
          </w:p>
        </w:tc>
      </w:tr>
      <w:tr w:rsidR="0068697D" w:rsidRPr="007A735D" w:rsidTr="004279B4">
        <w:trPr>
          <w:trHeight w:val="62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Pr="005603C2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68697D" w:rsidRPr="007A735D" w:rsidTr="004279B4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68697D" w:rsidRPr="007A735D" w:rsidTr="004279B4">
        <w:trPr>
          <w:trHeight w:val="55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68697D" w:rsidRPr="007A735D" w:rsidTr="004279B4">
        <w:trPr>
          <w:trHeight w:val="437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7D" w:rsidRDefault="0068697D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совершенствование профессиональных компетенций слушателей в области подготовки учащихся к сдаче ОГЭ по математике; отработку полученных навыков в преподавательской деятельности; развитие профессиональных умений в изученной области. 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303BC3" w:rsidRPr="007A735D" w:rsidTr="00261A5B">
        <w:trPr>
          <w:trHeight w:val="203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3BC3" w:rsidRDefault="00303BC3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начальных классов,</w:t>
            </w:r>
          </w:p>
          <w:p w:rsidR="00303BC3" w:rsidRDefault="00303BC3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методист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C3" w:rsidRPr="00FD5680" w:rsidRDefault="00303BC3" w:rsidP="00FD5680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680">
              <w:rPr>
                <w:rFonts w:ascii="Times New Roman" w:hAnsi="Times New Roman"/>
                <w:b/>
                <w:sz w:val="24"/>
                <w:szCs w:val="24"/>
              </w:rPr>
              <w:t>«Управление детским коллективом в период детского отдыха ДОЛ»</w:t>
            </w:r>
          </w:p>
        </w:tc>
      </w:tr>
      <w:tr w:rsidR="00303BC3" w:rsidRPr="007A735D" w:rsidTr="00303BC3">
        <w:trPr>
          <w:trHeight w:val="2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C3" w:rsidRDefault="00303BC3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C3" w:rsidRPr="005603C2" w:rsidRDefault="00303BC3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C3" w:rsidRDefault="00303BC3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</w:tr>
      <w:tr w:rsidR="00303BC3" w:rsidRPr="007A735D" w:rsidTr="00303BC3">
        <w:trPr>
          <w:trHeight w:val="29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C3" w:rsidRDefault="00303BC3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C3" w:rsidRDefault="00303BC3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C3" w:rsidRDefault="00303BC3" w:rsidP="005013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  <w:p w:rsidR="00303BC3" w:rsidRDefault="00303BC3" w:rsidP="005013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 квалификационная категория</w:t>
            </w:r>
          </w:p>
        </w:tc>
      </w:tr>
      <w:tr w:rsidR="00303BC3" w:rsidRPr="007A735D" w:rsidTr="00303BC3">
        <w:trPr>
          <w:trHeight w:val="22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C3" w:rsidRDefault="00303BC3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C3" w:rsidRDefault="00303BC3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C3" w:rsidRDefault="00303BC3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часов</w:t>
            </w:r>
          </w:p>
        </w:tc>
      </w:tr>
      <w:tr w:rsidR="00303BC3" w:rsidRPr="007A735D" w:rsidTr="004279B4">
        <w:trPr>
          <w:trHeight w:val="203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BC3" w:rsidRDefault="00303BC3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C3" w:rsidRDefault="00303BC3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BC3" w:rsidRDefault="00303BC3" w:rsidP="00867C3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</w:t>
            </w:r>
            <w:r w:rsidR="00867C3D">
              <w:rPr>
                <w:rFonts w:ascii="Times New Roman" w:hAnsi="Times New Roman"/>
                <w:sz w:val="24"/>
                <w:szCs w:val="24"/>
              </w:rPr>
              <w:t xml:space="preserve">освоение компетенций, направленных на планирование, организацию и реализацию педагогической деятельности вожатого в условиях детских оздоровительных учреждений.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окончании курса педагог получает удостоверение о повышении квалификации установленного образца.</w:t>
            </w:r>
          </w:p>
        </w:tc>
      </w:tr>
      <w:tr w:rsidR="00376A39" w:rsidRPr="007A735D" w:rsidTr="00076E84">
        <w:trPr>
          <w:trHeight w:val="22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учитель родного языка и литературы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F04D1B" w:rsidRDefault="00376A39" w:rsidP="00F04D1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D1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04D1B">
              <w:rPr>
                <w:rFonts w:ascii="Times New Roman" w:hAnsi="Times New Roman"/>
                <w:b/>
                <w:sz w:val="24"/>
                <w:szCs w:val="24"/>
              </w:rPr>
              <w:t>Актульные</w:t>
            </w:r>
            <w:proofErr w:type="spellEnd"/>
            <w:r w:rsidRPr="00F04D1B">
              <w:rPr>
                <w:rFonts w:ascii="Times New Roman" w:hAnsi="Times New Roman"/>
                <w:b/>
                <w:sz w:val="24"/>
                <w:szCs w:val="24"/>
              </w:rPr>
              <w:t xml:space="preserve"> аспекты преподавания предметных областей «ОРКСЭ», «ОДНКНР» в соответствии с ФГОС»</w:t>
            </w:r>
          </w:p>
        </w:tc>
      </w:tr>
      <w:tr w:rsidR="00376A39" w:rsidRPr="007A735D" w:rsidTr="00376A39">
        <w:trPr>
          <w:trHeight w:val="24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5603C2" w:rsidRDefault="00376A39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376A39" w:rsidRPr="007A735D" w:rsidTr="00376A39">
        <w:trPr>
          <w:trHeight w:val="24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5013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376A39" w:rsidRPr="007A735D" w:rsidTr="00376A39">
        <w:trPr>
          <w:trHeight w:val="23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376A39" w:rsidRPr="007A735D" w:rsidTr="004279B4">
        <w:trPr>
          <w:trHeight w:val="22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376A3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совершенствование профессиональных компетенций слушателей, необходимых для преподавания предметной области «ОДНКНР» на уровне ООО, «ОРКСЭ» на уровне НОО.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окончании курса педагог получает удостоверение о повышении квалификации установленного образца.</w:t>
            </w:r>
          </w:p>
        </w:tc>
      </w:tr>
      <w:tr w:rsidR="00376A39" w:rsidRPr="007A735D" w:rsidTr="004279B4">
        <w:trPr>
          <w:trHeight w:val="418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английского языка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F83276" w:rsidRDefault="00376A39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«Совершенствование профессиональных компетенций учителя английского языка»</w:t>
            </w:r>
          </w:p>
        </w:tc>
      </w:tr>
      <w:tr w:rsidR="00376A39" w:rsidRPr="007A735D" w:rsidTr="004279B4">
        <w:trPr>
          <w:trHeight w:val="43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5603C2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376A39" w:rsidRPr="007A735D" w:rsidTr="004279B4">
        <w:trPr>
          <w:trHeight w:val="38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F04D1B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376A39"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категория;</w:t>
            </w:r>
          </w:p>
          <w:p w:rsidR="00376A39" w:rsidRDefault="00376A39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376A39" w:rsidRPr="007A735D" w:rsidTr="004279B4">
        <w:trPr>
          <w:trHeight w:val="42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376A39" w:rsidRPr="007A735D" w:rsidTr="004279B4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охватывает ключевые аспекты преподавания английского языка, включая принципы обучения лексике, развитие навыков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письменной коммуникации, а также практические методы активации знаний учащихся. 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376A39" w:rsidRPr="007A735D" w:rsidTr="004279B4">
        <w:trPr>
          <w:trHeight w:val="458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F83276" w:rsidRDefault="00376A39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«Психологическая профилактика терроризма, травли в образовательной среде»</w:t>
            </w:r>
          </w:p>
        </w:tc>
      </w:tr>
      <w:tr w:rsidR="00376A39" w:rsidRPr="007A735D" w:rsidTr="004279B4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5603C2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376A39" w:rsidRPr="007A735D" w:rsidTr="004279B4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категория;</w:t>
            </w:r>
          </w:p>
          <w:p w:rsidR="00376A39" w:rsidRDefault="00376A39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39" w:rsidRPr="007A735D" w:rsidTr="004279B4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</w:tr>
      <w:tr w:rsidR="00376A39" w:rsidRPr="007A735D" w:rsidTr="004279B4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курса направлена на совершенствование профессиональных компетенций в области организации мероприятия по антитеррористической защищенности и профилактике экстремизма на объектах образования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рамках курса особое внимание уделяется разработке и реализации мер по обеспечению безопасности объектов образования в соответствии с нормами законодательства.  По окончании курса педагог получает удостоверение о повышении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установленного образца.</w:t>
            </w:r>
          </w:p>
        </w:tc>
      </w:tr>
      <w:tr w:rsidR="00376A39" w:rsidRPr="007A735D" w:rsidTr="004279B4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F83276" w:rsidRDefault="00376A39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«Профессионально-педагогическая компетентность эксперта ГИА выпускников 11 класса. Предмет «Обществознание».</w:t>
            </w:r>
          </w:p>
          <w:p w:rsidR="00376A39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39" w:rsidRPr="007A735D" w:rsidTr="004279B4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5603C2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376A39" w:rsidRPr="007A735D" w:rsidTr="004279B4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376A39" w:rsidRPr="007A735D" w:rsidTr="004279B4">
        <w:trPr>
          <w:trHeight w:val="45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376A39" w:rsidRPr="007A735D" w:rsidTr="004279B4">
        <w:trPr>
          <w:trHeight w:val="310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формирование представлений о процедуре проведения и особенностях подготовки к единому государственному экзамену для учащихся, освоивших образовательные программы среднего общего образования по предмету «Обществознание».  По окончании курса педагог получает удостоверение о повышении квалификации установленного образца.</w:t>
            </w:r>
          </w:p>
          <w:p w:rsidR="00376A39" w:rsidRPr="00FA4C4A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39" w:rsidRPr="007A735D" w:rsidTr="004279B4">
        <w:trPr>
          <w:trHeight w:val="469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F83276" w:rsidRDefault="00376A39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 Английский язык»</w:t>
            </w:r>
          </w:p>
        </w:tc>
      </w:tr>
      <w:tr w:rsidR="00376A39" w:rsidRPr="007A735D" w:rsidTr="004279B4">
        <w:trPr>
          <w:trHeight w:val="53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5603C2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376A39" w:rsidRPr="007A735D" w:rsidTr="004279B4">
        <w:trPr>
          <w:trHeight w:val="57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376A39" w:rsidRPr="007A735D" w:rsidTr="004279B4">
        <w:trPr>
          <w:trHeight w:val="459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376A39" w:rsidRPr="007A735D" w:rsidTr="004279B4">
        <w:trPr>
          <w:trHeight w:val="102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формирование специальной профессиональной компетенции члена предметной комиссии, необходимой для профессиональной деятельности эксперта ЕГЭ.  По окончании курса педагог получает удостоверение о повышении квалификации установленного образца.</w:t>
            </w:r>
          </w:p>
        </w:tc>
      </w:tr>
      <w:tr w:rsidR="00376A39" w:rsidRPr="007A735D" w:rsidTr="004279B4">
        <w:trPr>
          <w:trHeight w:val="29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F83276" w:rsidRDefault="00376A39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 История»</w:t>
            </w:r>
          </w:p>
        </w:tc>
      </w:tr>
      <w:tr w:rsidR="00376A39" w:rsidRPr="007A735D" w:rsidTr="004279B4">
        <w:trPr>
          <w:trHeight w:val="51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5603C2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376A39" w:rsidRPr="007A735D" w:rsidTr="004279B4">
        <w:trPr>
          <w:trHeight w:val="48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376A39" w:rsidRPr="007A735D" w:rsidTr="004279B4">
        <w:trPr>
          <w:trHeight w:val="33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376A39" w:rsidRPr="007A735D" w:rsidTr="004279B4">
        <w:trPr>
          <w:trHeight w:val="3533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формирование представлений о процедуре проведения и особенностях подготовки к основному государственному экзамену для учащихся, освоивших образовательные программы основного общего образования по предмету «Обществознание».  По окончании курса педагог получает удостоверение о повышении квалификации установленного образца</w:t>
            </w:r>
          </w:p>
        </w:tc>
      </w:tr>
      <w:tr w:rsidR="00376A39" w:rsidRPr="007A735D" w:rsidTr="004279B4">
        <w:trPr>
          <w:trHeight w:val="102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географии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F83276" w:rsidRDefault="00376A39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 География»</w:t>
            </w:r>
          </w:p>
        </w:tc>
      </w:tr>
      <w:tr w:rsidR="00376A39" w:rsidRPr="007A735D" w:rsidTr="004279B4">
        <w:trPr>
          <w:trHeight w:val="53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5603C2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376A39" w:rsidRPr="007A735D" w:rsidTr="004279B4">
        <w:trPr>
          <w:trHeight w:val="48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квалификационная категория</w:t>
            </w:r>
          </w:p>
        </w:tc>
      </w:tr>
      <w:tr w:rsidR="00376A39" w:rsidRPr="007A735D" w:rsidTr="004279B4">
        <w:trPr>
          <w:trHeight w:val="61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376A39" w:rsidRPr="007A735D" w:rsidTr="004279B4">
        <w:trPr>
          <w:trHeight w:val="2551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направлена на совершенствование профессиональных компетенций слушателей в области подготовки к сдаче ОГЭ по географии в условиях реализации ФГОС ООО. По окончании курса педагог получает удостоверение о повышении квалификации установленного образца</w:t>
            </w:r>
          </w:p>
          <w:p w:rsidR="00376A39" w:rsidRPr="00DF4C52" w:rsidRDefault="00376A39" w:rsidP="004279B4">
            <w:pPr>
              <w:tabs>
                <w:tab w:val="left" w:pos="34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39" w:rsidRPr="007A735D" w:rsidTr="004279B4">
        <w:trPr>
          <w:trHeight w:val="436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физики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F83276" w:rsidRDefault="00376A39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 Физика»</w:t>
            </w:r>
          </w:p>
        </w:tc>
      </w:tr>
      <w:tr w:rsidR="00376A39" w:rsidRPr="007A735D" w:rsidTr="004279B4">
        <w:trPr>
          <w:trHeight w:val="49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5603C2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376A39" w:rsidRPr="007A735D" w:rsidTr="004279B4">
        <w:trPr>
          <w:trHeight w:val="469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376A39" w:rsidRPr="007A735D" w:rsidTr="004279B4">
        <w:trPr>
          <w:trHeight w:val="491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376A39" w:rsidRPr="007A735D" w:rsidTr="004279B4">
        <w:trPr>
          <w:trHeight w:val="62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DF4C52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9B"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совершенствование профессиональных компетенций слушателей в области подготовки к сдаче ОГЭ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физике </w:t>
            </w:r>
            <w:r w:rsidRPr="004D379B">
              <w:rPr>
                <w:rFonts w:ascii="Times New Roman" w:hAnsi="Times New Roman"/>
                <w:sz w:val="24"/>
                <w:szCs w:val="24"/>
              </w:rPr>
              <w:t>в условиях реализации ФГОС ООО. По окончании курса педагог получает удостоверение о повышении квалификации установленного образца</w:t>
            </w:r>
          </w:p>
        </w:tc>
      </w:tr>
      <w:tr w:rsidR="00376A39" w:rsidRPr="007A735D" w:rsidTr="004279B4">
        <w:trPr>
          <w:trHeight w:val="349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4D379B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4D379B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39" w:rsidRPr="007A735D" w:rsidTr="004279B4">
        <w:trPr>
          <w:trHeight w:val="2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4D379B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A39" w:rsidRPr="007A735D" w:rsidTr="004279B4">
        <w:trPr>
          <w:trHeight w:val="349"/>
        </w:trPr>
        <w:tc>
          <w:tcPr>
            <w:tcW w:w="2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информатики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F83276" w:rsidRDefault="00376A39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 Информатика»</w:t>
            </w:r>
          </w:p>
        </w:tc>
      </w:tr>
      <w:tr w:rsidR="00376A39" w:rsidRPr="007A735D" w:rsidTr="004279B4">
        <w:trPr>
          <w:trHeight w:val="31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5603C2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376A39" w:rsidRPr="007A735D" w:rsidTr="004279B4">
        <w:trPr>
          <w:trHeight w:val="153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376A39" w:rsidRPr="007A735D" w:rsidTr="004279B4">
        <w:trPr>
          <w:trHeight w:val="16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376A39" w:rsidRPr="007A735D" w:rsidTr="004279B4">
        <w:trPr>
          <w:trHeight w:val="30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DF4C52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9B"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совершенствование профессиональных компетенций слушателей в области подготовки к сдаче ОГЭ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информатике </w:t>
            </w:r>
            <w:r w:rsidRPr="004D379B">
              <w:rPr>
                <w:rFonts w:ascii="Times New Roman" w:hAnsi="Times New Roman"/>
                <w:sz w:val="24"/>
                <w:szCs w:val="24"/>
              </w:rPr>
              <w:t>в условиях реализации ФГОС ООО. По окончании курса педагог получает удостоверение о повышении квалификации установленного образца</w:t>
            </w:r>
          </w:p>
        </w:tc>
      </w:tr>
      <w:tr w:rsidR="00376A39" w:rsidRPr="007A735D" w:rsidTr="004279B4">
        <w:trPr>
          <w:trHeight w:val="273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истории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F83276" w:rsidRDefault="00376A39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11 классов. История»</w:t>
            </w:r>
          </w:p>
        </w:tc>
      </w:tr>
      <w:tr w:rsidR="00376A39" w:rsidRPr="007A735D" w:rsidTr="004279B4">
        <w:trPr>
          <w:trHeight w:val="196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5603C2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376A39" w:rsidRPr="007A735D" w:rsidTr="004279B4">
        <w:trPr>
          <w:trHeight w:val="29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376A39" w:rsidRPr="007A735D" w:rsidTr="004279B4">
        <w:trPr>
          <w:trHeight w:val="218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376A39" w:rsidRPr="007A735D" w:rsidTr="004279B4">
        <w:trPr>
          <w:trHeight w:val="371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DF4C52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9B"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совершенствование профессиональных компетенций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члена предметной комиссии, необходимой для профессиональной деятельности эксперта ЕГЭ и повышение профессионального уровня в рамках имеющейся квалификации. </w:t>
            </w:r>
            <w:r w:rsidRPr="004D379B">
              <w:rPr>
                <w:rFonts w:ascii="Times New Roman" w:hAnsi="Times New Roman"/>
                <w:sz w:val="24"/>
                <w:szCs w:val="24"/>
              </w:rPr>
              <w:t>По окончании курса педагог получает удостоверение о повышении квалификации установленного образца</w:t>
            </w:r>
          </w:p>
        </w:tc>
      </w:tr>
      <w:tr w:rsidR="00376A39" w:rsidRPr="007A735D" w:rsidTr="004279B4">
        <w:trPr>
          <w:trHeight w:val="22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F83276" w:rsidRDefault="00376A39" w:rsidP="004279B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3276">
              <w:rPr>
                <w:rFonts w:ascii="Times New Roman" w:hAnsi="Times New Roman"/>
                <w:b/>
                <w:sz w:val="24"/>
                <w:szCs w:val="24"/>
              </w:rPr>
              <w:t>«Профессиональная педагогическая компетентность эксперта государственной итоговой аттестации выпускников 9 классов. Русский язык»</w:t>
            </w:r>
          </w:p>
        </w:tc>
      </w:tr>
      <w:tr w:rsidR="00376A39" w:rsidRPr="007A735D" w:rsidTr="004279B4">
        <w:trPr>
          <w:trHeight w:val="24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5603C2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376A39" w:rsidRPr="007A735D" w:rsidTr="004279B4">
        <w:trPr>
          <w:trHeight w:val="229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376A39" w:rsidRPr="007A735D" w:rsidTr="004279B4">
        <w:trPr>
          <w:trHeight w:val="207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376A39" w:rsidRPr="007A735D" w:rsidTr="00F04D1B">
        <w:trPr>
          <w:trHeight w:val="2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Default="00376A39" w:rsidP="004279B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6A39" w:rsidRPr="00DF4C52" w:rsidRDefault="00376A39" w:rsidP="004279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39" w:rsidRPr="00DF4C52" w:rsidRDefault="00376A39" w:rsidP="004279B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курсов направлена на совершенствование профессиональных компетенций слушателей в области подготовки к сдаче ОГЭ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русскому языку </w:t>
            </w:r>
            <w:r w:rsidRPr="004D379B">
              <w:rPr>
                <w:rFonts w:ascii="Times New Roman" w:hAnsi="Times New Roman"/>
                <w:sz w:val="24"/>
                <w:szCs w:val="24"/>
              </w:rPr>
              <w:t xml:space="preserve">в условиях реализации ФГОС ООО. По окончании курса педагог </w:t>
            </w:r>
            <w:r w:rsidRPr="004D379B">
              <w:rPr>
                <w:rFonts w:ascii="Times New Roman" w:hAnsi="Times New Roman"/>
                <w:sz w:val="24"/>
                <w:szCs w:val="24"/>
              </w:rPr>
              <w:lastRenderedPageBreak/>
              <w:t>получает удостоверение о повышении квалификации установленного образца</w:t>
            </w:r>
          </w:p>
        </w:tc>
      </w:tr>
      <w:tr w:rsidR="00F04D1B" w:rsidRPr="007A735D" w:rsidTr="00F850FC">
        <w:trPr>
          <w:trHeight w:val="18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D1B" w:rsidRDefault="00F04D1B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социальный педагог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B" w:rsidRPr="00241572" w:rsidRDefault="00F04D1B" w:rsidP="0024157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572">
              <w:rPr>
                <w:rFonts w:ascii="Times New Roman" w:hAnsi="Times New Roman"/>
                <w:b/>
                <w:sz w:val="24"/>
                <w:szCs w:val="24"/>
              </w:rPr>
              <w:t>«Социальный педагог: профессиональная деятельность в общем образовании»</w:t>
            </w:r>
          </w:p>
        </w:tc>
      </w:tr>
      <w:tr w:rsidR="00F04D1B" w:rsidRPr="007A735D" w:rsidTr="00F04D1B">
        <w:trPr>
          <w:trHeight w:val="28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D1B" w:rsidRDefault="00F04D1B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B" w:rsidRPr="005603C2" w:rsidRDefault="00F04D1B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B" w:rsidRDefault="00F04D1B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F04D1B" w:rsidRPr="007A735D" w:rsidTr="00F04D1B">
        <w:trPr>
          <w:trHeight w:val="28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D1B" w:rsidRDefault="00F04D1B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B" w:rsidRDefault="00F04D1B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B" w:rsidRDefault="00F04D1B" w:rsidP="005013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F04D1B" w:rsidRPr="007A735D" w:rsidTr="00F04D1B">
        <w:trPr>
          <w:trHeight w:val="251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D1B" w:rsidRDefault="00F04D1B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B" w:rsidRDefault="00F04D1B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B" w:rsidRDefault="00241572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</w:t>
            </w:r>
            <w:r w:rsidR="00F04D1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04D1B" w:rsidRPr="007A735D" w:rsidTr="00843017">
        <w:trPr>
          <w:trHeight w:val="229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D1B" w:rsidRDefault="00F04D1B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B" w:rsidRDefault="00F04D1B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F04D1B" w:rsidRPr="00DF4C52" w:rsidRDefault="00F04D1B" w:rsidP="005013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4D1B" w:rsidRPr="00DF4C52" w:rsidRDefault="00F04D1B" w:rsidP="005013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4D1B" w:rsidRPr="00DF4C52" w:rsidRDefault="00F04D1B" w:rsidP="00501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1B" w:rsidRPr="00DF4C52" w:rsidRDefault="00F04D1B" w:rsidP="0024157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9B"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</w:t>
            </w:r>
            <w:r w:rsidR="00241572">
              <w:rPr>
                <w:rFonts w:ascii="Times New Roman" w:hAnsi="Times New Roman"/>
                <w:sz w:val="24"/>
                <w:szCs w:val="24"/>
              </w:rPr>
              <w:t xml:space="preserve">формирование у слушателей профессиональных компетенций в сфере осуществления профессиональной социально-педагогической деятельности в общем образовании. </w:t>
            </w:r>
            <w:r w:rsidRPr="004D379B">
              <w:rPr>
                <w:rFonts w:ascii="Times New Roman" w:hAnsi="Times New Roman"/>
                <w:sz w:val="24"/>
                <w:szCs w:val="24"/>
              </w:rPr>
              <w:t>По окончании курса педагог получает удостоверение о повышении квалификации установленного образца</w:t>
            </w:r>
          </w:p>
        </w:tc>
      </w:tr>
      <w:tr w:rsidR="00843017" w:rsidRPr="007A735D" w:rsidTr="00AB47B5">
        <w:trPr>
          <w:trHeight w:val="196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3017" w:rsidRDefault="00843017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7" w:rsidRPr="00132D8D" w:rsidRDefault="00843017" w:rsidP="00132D8D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D8D">
              <w:rPr>
                <w:rFonts w:ascii="Times New Roman" w:hAnsi="Times New Roman"/>
                <w:b/>
                <w:sz w:val="24"/>
                <w:szCs w:val="24"/>
              </w:rPr>
              <w:t xml:space="preserve">«Организация психолого-педагогического сопровождения </w:t>
            </w:r>
            <w:proofErr w:type="gramStart"/>
            <w:r w:rsidRPr="00132D8D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32D8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43017" w:rsidRPr="007A735D" w:rsidTr="00843017">
        <w:trPr>
          <w:trHeight w:val="273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017" w:rsidRDefault="00843017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7" w:rsidRPr="005603C2" w:rsidRDefault="00843017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7" w:rsidRDefault="00843017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843017" w:rsidRPr="007A735D" w:rsidTr="00843017">
        <w:trPr>
          <w:trHeight w:val="295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017" w:rsidRDefault="00843017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7" w:rsidRDefault="00843017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7" w:rsidRDefault="00843017" w:rsidP="005013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843017" w:rsidRPr="007A735D" w:rsidTr="00843017">
        <w:trPr>
          <w:trHeight w:val="262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017" w:rsidRDefault="00843017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7" w:rsidRDefault="00843017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17" w:rsidRDefault="00843017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 часов</w:t>
            </w:r>
          </w:p>
        </w:tc>
      </w:tr>
      <w:tr w:rsidR="00843017" w:rsidRPr="007A735D" w:rsidTr="004279B4">
        <w:trPr>
          <w:trHeight w:val="240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3017" w:rsidRDefault="00843017" w:rsidP="004279B4">
            <w:pPr>
              <w:spacing w:after="0" w:line="240" w:lineRule="auto"/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017" w:rsidRDefault="00843017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  <w:p w:rsidR="00843017" w:rsidRPr="00DF4C52" w:rsidRDefault="00843017" w:rsidP="005013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3017" w:rsidRPr="00DF4C52" w:rsidRDefault="00843017" w:rsidP="005013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3017" w:rsidRPr="00DF4C52" w:rsidRDefault="00843017" w:rsidP="005013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017" w:rsidRPr="00DF4C52" w:rsidRDefault="00843017" w:rsidP="0084301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79B">
              <w:rPr>
                <w:rFonts w:ascii="Times New Roman" w:hAnsi="Times New Roman"/>
                <w:sz w:val="24"/>
                <w:szCs w:val="24"/>
              </w:rPr>
              <w:t xml:space="preserve">Программа курсов направлена на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совершенствование компетенции и получение новой компетенции в области психолого-педагогического сопровождения образовательного процесса</w:t>
            </w:r>
            <w:r w:rsidR="00E23BDA">
              <w:rPr>
                <w:rFonts w:ascii="Times New Roman" w:hAnsi="Times New Roman"/>
                <w:sz w:val="24"/>
                <w:szCs w:val="24"/>
              </w:rPr>
              <w:t>, необходимой для профессиональной деятельности и повышения профессионального уровня.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379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D379B">
              <w:rPr>
                <w:rFonts w:ascii="Times New Roman" w:hAnsi="Times New Roman"/>
                <w:sz w:val="24"/>
                <w:szCs w:val="24"/>
              </w:rPr>
              <w:t>о окончании курса педагог получает удостоверение о повышении квалификации установленного образца</w:t>
            </w:r>
          </w:p>
        </w:tc>
      </w:tr>
    </w:tbl>
    <w:p w:rsidR="0097446B" w:rsidRDefault="0097446B" w:rsidP="0097446B"/>
    <w:p w:rsidR="0097446B" w:rsidRDefault="0097446B" w:rsidP="0097446B"/>
    <w:p w:rsidR="0097446B" w:rsidRDefault="0097446B" w:rsidP="0097446B"/>
    <w:p w:rsidR="000A0C79" w:rsidRDefault="000A0C79"/>
    <w:p w:rsidR="00DD460D" w:rsidRDefault="00DD460D"/>
    <w:p w:rsidR="00DD460D" w:rsidRDefault="00DD460D"/>
    <w:p w:rsidR="00DD460D" w:rsidRDefault="00DD460D"/>
    <w:p w:rsidR="00DD460D" w:rsidRDefault="00DD460D"/>
    <w:p w:rsidR="00DD460D" w:rsidRDefault="00DD460D"/>
    <w:p w:rsidR="00DD460D" w:rsidRPr="008B2904" w:rsidRDefault="00DD460D" w:rsidP="00DD460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B2904">
        <w:rPr>
          <w:rFonts w:ascii="Times New Roman" w:hAnsi="Times New Roman"/>
          <w:b/>
          <w:bCs/>
          <w:kern w:val="32"/>
          <w:sz w:val="26"/>
          <w:szCs w:val="26"/>
        </w:rPr>
        <w:lastRenderedPageBreak/>
        <w:t xml:space="preserve">Исполнение адресной программы на подготовку, переподготовку и повышение квалификации педагогических кадров образовательных организаций </w:t>
      </w:r>
      <w:r w:rsidRPr="008B2904">
        <w:rPr>
          <w:rFonts w:ascii="Times New Roman" w:hAnsi="Times New Roman"/>
          <w:b/>
          <w:bCs/>
          <w:sz w:val="26"/>
          <w:szCs w:val="26"/>
        </w:rPr>
        <w:t>г. Элисты</w:t>
      </w:r>
    </w:p>
    <w:p w:rsidR="00DD460D" w:rsidRPr="008B2904" w:rsidRDefault="00DD460D" w:rsidP="00DD460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B2904">
        <w:rPr>
          <w:rFonts w:ascii="Times New Roman" w:hAnsi="Times New Roman"/>
          <w:b/>
          <w:bCs/>
          <w:sz w:val="26"/>
          <w:szCs w:val="26"/>
        </w:rPr>
        <w:t xml:space="preserve"> на </w:t>
      </w:r>
      <w:r>
        <w:rPr>
          <w:rFonts w:ascii="Times New Roman" w:hAnsi="Times New Roman"/>
          <w:b/>
          <w:bCs/>
          <w:sz w:val="26"/>
          <w:szCs w:val="26"/>
        </w:rPr>
        <w:t>2024-2025</w:t>
      </w:r>
      <w:r w:rsidRPr="008B2904">
        <w:rPr>
          <w:rFonts w:ascii="Times New Roman" w:hAnsi="Times New Roman"/>
          <w:b/>
          <w:bCs/>
          <w:sz w:val="26"/>
          <w:szCs w:val="26"/>
        </w:rPr>
        <w:t xml:space="preserve"> учебный год.</w:t>
      </w:r>
    </w:p>
    <w:p w:rsidR="00DD460D" w:rsidRPr="007A735D" w:rsidRDefault="00DD460D" w:rsidP="00DD460D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2464"/>
        <w:gridCol w:w="4567"/>
      </w:tblGrid>
      <w:tr w:rsidR="00DD460D" w:rsidRPr="005C22AD" w:rsidTr="0050132C">
        <w:trPr>
          <w:trHeight w:val="625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60D" w:rsidRPr="007A735D" w:rsidRDefault="00DD460D" w:rsidP="0050132C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D" w:rsidRPr="005C22AD" w:rsidRDefault="00DD460D" w:rsidP="0050132C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22AD">
              <w:rPr>
                <w:rFonts w:ascii="Times New Roman" w:hAnsi="Times New Roman"/>
                <w:b/>
                <w:sz w:val="24"/>
                <w:szCs w:val="24"/>
              </w:rPr>
              <w:t>«Реализация требований обновленных ФГОС ООО, ФГОС ООО в работе учителя»</w:t>
            </w:r>
          </w:p>
        </w:tc>
      </w:tr>
      <w:tr w:rsidR="00DD460D" w:rsidTr="0050132C">
        <w:trPr>
          <w:trHeight w:val="435"/>
        </w:trPr>
        <w:tc>
          <w:tcPr>
            <w:tcW w:w="27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60D" w:rsidRPr="005C22AD" w:rsidRDefault="00DD460D" w:rsidP="00DD460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22AD">
              <w:rPr>
                <w:rFonts w:ascii="Times New Roman" w:hAnsi="Times New Roman"/>
                <w:sz w:val="26"/>
                <w:szCs w:val="26"/>
              </w:rPr>
              <w:t xml:space="preserve">Учитель </w:t>
            </w:r>
            <w:r>
              <w:rPr>
                <w:rFonts w:ascii="Times New Roman" w:hAnsi="Times New Roman"/>
                <w:sz w:val="26"/>
                <w:szCs w:val="26"/>
              </w:rPr>
              <w:t>географии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D" w:rsidRPr="005603C2" w:rsidRDefault="00DD460D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D" w:rsidRDefault="00DD460D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</w:tr>
      <w:tr w:rsidR="00DD460D" w:rsidTr="0050132C">
        <w:trPr>
          <w:trHeight w:val="394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60D" w:rsidRPr="007A735D" w:rsidRDefault="00DD460D" w:rsidP="00DD46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D" w:rsidRDefault="00DD460D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D" w:rsidRDefault="00DD460D" w:rsidP="0050132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DD460D" w:rsidTr="0050132C">
        <w:trPr>
          <w:trHeight w:val="557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60D" w:rsidRPr="007A735D" w:rsidRDefault="00DD460D" w:rsidP="00DD46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D" w:rsidRDefault="00DD460D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курсов: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D" w:rsidRDefault="00DD460D" w:rsidP="0050132C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D460D" w:rsidTr="0050132C">
        <w:trPr>
          <w:trHeight w:val="611"/>
        </w:trPr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60D" w:rsidRPr="007A735D" w:rsidRDefault="00DD460D" w:rsidP="00DD46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D" w:rsidRDefault="00DD460D" w:rsidP="0050132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Описание: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D" w:rsidRDefault="00DD460D" w:rsidP="0050132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курсов предназначена на совершенствование профессиональных компетенций слушателей в области введения и реализации ФГОС ООО нового поколения. По окончании курса педагог получает удостоверение о повышении квалификации установленного образца.</w:t>
            </w:r>
          </w:p>
        </w:tc>
      </w:tr>
    </w:tbl>
    <w:p w:rsidR="00DD460D" w:rsidRDefault="00DD460D"/>
    <w:sectPr w:rsidR="00DD460D" w:rsidSect="00A1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0084"/>
    <w:multiLevelType w:val="hybridMultilevel"/>
    <w:tmpl w:val="CDCE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E1453"/>
    <w:multiLevelType w:val="hybridMultilevel"/>
    <w:tmpl w:val="CDCE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0C79"/>
    <w:rsid w:val="000A0C79"/>
    <w:rsid w:val="00132D8D"/>
    <w:rsid w:val="001A2E75"/>
    <w:rsid w:val="00220F7A"/>
    <w:rsid w:val="00241572"/>
    <w:rsid w:val="00303BC3"/>
    <w:rsid w:val="00337F1D"/>
    <w:rsid w:val="00376A39"/>
    <w:rsid w:val="004279B4"/>
    <w:rsid w:val="004D379B"/>
    <w:rsid w:val="00512750"/>
    <w:rsid w:val="005C22AD"/>
    <w:rsid w:val="0068697D"/>
    <w:rsid w:val="007D6F64"/>
    <w:rsid w:val="00843017"/>
    <w:rsid w:val="00867C3D"/>
    <w:rsid w:val="008D2FDD"/>
    <w:rsid w:val="0091759A"/>
    <w:rsid w:val="00942BFD"/>
    <w:rsid w:val="00961B3C"/>
    <w:rsid w:val="009737EB"/>
    <w:rsid w:val="0097446B"/>
    <w:rsid w:val="00A14F47"/>
    <w:rsid w:val="00B1109C"/>
    <w:rsid w:val="00B160D3"/>
    <w:rsid w:val="00B83FA3"/>
    <w:rsid w:val="00B86721"/>
    <w:rsid w:val="00C64D42"/>
    <w:rsid w:val="00D13EE7"/>
    <w:rsid w:val="00DD460D"/>
    <w:rsid w:val="00DF4C52"/>
    <w:rsid w:val="00E23BDA"/>
    <w:rsid w:val="00F04D1B"/>
    <w:rsid w:val="00F83276"/>
    <w:rsid w:val="00FA4C4A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0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s1">
    <w:name w:val="s1"/>
    <w:qFormat/>
    <w:rsid w:val="000A0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BM2223</cp:lastModifiedBy>
  <cp:revision>21</cp:revision>
  <dcterms:created xsi:type="dcterms:W3CDTF">2024-11-27T13:30:00Z</dcterms:created>
  <dcterms:modified xsi:type="dcterms:W3CDTF">2024-12-02T12:57:00Z</dcterms:modified>
</cp:coreProperties>
</file>